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9F995" w14:textId="77777777" w:rsidR="00F46CD5" w:rsidRPr="00F46CD5" w:rsidRDefault="00F46CD5" w:rsidP="00F46CD5">
      <w:pPr>
        <w:pStyle w:val="Heading1"/>
      </w:pPr>
      <w:r w:rsidRPr="00F46CD5">
        <w:t>Purpose</w:t>
      </w:r>
    </w:p>
    <w:p w14:paraId="7BD87422" w14:textId="77777777" w:rsidR="00F46CD5" w:rsidRPr="00F46CD5" w:rsidRDefault="00F46CD5" w:rsidP="00F46CD5">
      <w:r w:rsidRPr="00F46CD5">
        <w:t>The purpose of this assignment is to give you practice in presenting a formal proposal to a group of decision-makers, just as you would in the workplace.</w:t>
      </w:r>
    </w:p>
    <w:p w14:paraId="39EC4698" w14:textId="77777777" w:rsidR="00F46CD5" w:rsidRPr="00F46CD5" w:rsidRDefault="00F46CD5" w:rsidP="00F46CD5">
      <w:pPr>
        <w:pStyle w:val="Heading1"/>
      </w:pPr>
      <w:r w:rsidRPr="00F46CD5">
        <w:t>Scenario</w:t>
      </w:r>
    </w:p>
    <w:p w14:paraId="385D1401" w14:textId="77777777" w:rsidR="00F46CD5" w:rsidRPr="00F46CD5" w:rsidRDefault="00F46CD5" w:rsidP="00F46CD5">
      <w:r w:rsidRPr="00F46CD5">
        <w:t>You and your group members created a formal proposal that consists of a 6–10 page MS Word document, but your target audience (the decision-makers, the people who have the power to hire you) want to see an audiovisual presentation of your proposal, as well.</w:t>
      </w:r>
    </w:p>
    <w:p w14:paraId="65D53B95" w14:textId="77777777" w:rsidR="00F46CD5" w:rsidRPr="00F46CD5" w:rsidRDefault="00F46CD5" w:rsidP="00F46CD5">
      <w:r w:rsidRPr="00F46CD5">
        <w:t>You will prepare a 7–9 minute presentation and present it online via VoiceThread, in a similar fashion to the way you would if you actually presented the PPT at a formal business meeting. You must use PowerPoint for this assignment--it works best with VoiceThread.</w:t>
      </w:r>
    </w:p>
    <w:p w14:paraId="405BBF6F" w14:textId="77777777" w:rsidR="00F46CD5" w:rsidRPr="00F46CD5" w:rsidRDefault="00F46CD5" w:rsidP="00F46CD5">
      <w:r w:rsidRPr="00F46CD5">
        <w:rPr>
          <w:b/>
          <w:bCs/>
          <w:i/>
          <w:iCs/>
        </w:rPr>
        <w:t>Note:</w:t>
      </w:r>
      <w:r w:rsidRPr="00F46CD5">
        <w:t> Your audience for this presentation is </w:t>
      </w:r>
      <w:r w:rsidRPr="00F46CD5">
        <w:rPr>
          <w:i/>
          <w:iCs/>
        </w:rPr>
        <w:t>NOT</w:t>
      </w:r>
      <w:r w:rsidRPr="00F46CD5">
        <w:t> your classmates or "Kennesaw State University students in general," </w:t>
      </w:r>
      <w:r w:rsidRPr="00F46CD5">
        <w:rPr>
          <w:b/>
          <w:bCs/>
        </w:rPr>
        <w:t>nor is it me</w:t>
      </w:r>
      <w:r w:rsidRPr="00F46CD5">
        <w:t>. </w:t>
      </w:r>
      <w:r w:rsidRPr="00F46CD5">
        <w:rPr>
          <w:i/>
          <w:iCs/>
        </w:rPr>
        <w:t>It is the actual decision-making audience who can hire you.</w:t>
      </w:r>
      <w:r w:rsidRPr="00F46CD5">
        <w:t> Pretend you are making a presentation for the decision-makers, not for your classmates &amp; instructor.</w:t>
      </w:r>
    </w:p>
    <w:p w14:paraId="1ACBEC47" w14:textId="77777777" w:rsidR="00F46CD5" w:rsidRPr="00F46CD5" w:rsidRDefault="00F46CD5" w:rsidP="00F46CD5">
      <w:pPr>
        <w:pStyle w:val="Heading1"/>
      </w:pPr>
      <w:r w:rsidRPr="00F46CD5">
        <w:t>Deliverables (2)</w:t>
      </w:r>
    </w:p>
    <w:p w14:paraId="1C34294D" w14:textId="77777777" w:rsidR="00F46CD5" w:rsidRPr="00F46CD5" w:rsidRDefault="00F46CD5" w:rsidP="00F46CD5">
      <w:r w:rsidRPr="00F46CD5">
        <w:t>1. Your Presentation.</w:t>
      </w:r>
    </w:p>
    <w:p w14:paraId="182129B8" w14:textId="77777777" w:rsidR="00F46CD5" w:rsidRPr="00F46CD5" w:rsidRDefault="00F46CD5" w:rsidP="00F46CD5">
      <w:r w:rsidRPr="00F46CD5">
        <w:t>VoiceThread is a tool with a free option (so no, you don't have to pay for it). It allows you to upload a PowerPoint presentation and then comment on individual slides with voice, video, text, and even drawing. For this assignment, you are required to record your presentation with video. That means you need a webcam and a microphone. Most laptops have these built into them, but if you don't have those, they are very cheap at Walmart. </w:t>
      </w:r>
    </w:p>
    <w:p w14:paraId="4B4A3AE7" w14:textId="77777777" w:rsidR="00F46CD5" w:rsidRPr="00F46CD5" w:rsidRDefault="00F46CD5" w:rsidP="00F46CD5">
      <w:r w:rsidRPr="00F46CD5">
        <w:t>How to use VoiceThread:</w:t>
      </w:r>
    </w:p>
    <w:p w14:paraId="79C29F8F" w14:textId="77777777" w:rsidR="00F46CD5" w:rsidRPr="00F46CD5" w:rsidRDefault="00F46CD5" w:rsidP="00F46CD5">
      <w:r w:rsidRPr="00F46CD5">
        <w:t>For this first part, only one person from your group needs to do this. Once everyone in the group has the link, the rest of the group can chime in.</w:t>
      </w:r>
    </w:p>
    <w:p w14:paraId="3A702384" w14:textId="77777777" w:rsidR="00F46CD5" w:rsidRPr="00F46CD5" w:rsidRDefault="00F46CD5" w:rsidP="00F46CD5">
      <w:pPr>
        <w:pStyle w:val="ListParagraph"/>
        <w:numPr>
          <w:ilvl w:val="0"/>
          <w:numId w:val="1"/>
        </w:numPr>
      </w:pPr>
      <w:r w:rsidRPr="00F46CD5">
        <w:t>Go to </w:t>
      </w:r>
      <w:hyperlink r:id="rId7" w:history="1">
        <w:r w:rsidRPr="00F46CD5">
          <w:rPr>
            <w:color w:val="0000FF"/>
            <w:u w:val="single"/>
          </w:rPr>
          <w:t>Voicethread</w:t>
        </w:r>
      </w:hyperlink>
      <w:r w:rsidRPr="00F46CD5">
        <w:t> and click "Register" to create your account. Only one person from the team needs to create an account. </w:t>
      </w:r>
    </w:p>
    <w:p w14:paraId="7B0F4E73" w14:textId="77777777" w:rsidR="00F46CD5" w:rsidRPr="00F46CD5" w:rsidRDefault="00F46CD5" w:rsidP="00F46CD5">
      <w:pPr>
        <w:pStyle w:val="ListParagraph"/>
        <w:numPr>
          <w:ilvl w:val="0"/>
          <w:numId w:val="1"/>
        </w:numPr>
      </w:pPr>
      <w:r w:rsidRPr="00F46CD5">
        <w:t>Once you have created an account and are logged in, click "Create."</w:t>
      </w:r>
    </w:p>
    <w:p w14:paraId="15418745" w14:textId="77777777" w:rsidR="00F46CD5" w:rsidRPr="00F46CD5" w:rsidRDefault="00F46CD5" w:rsidP="00F46CD5">
      <w:pPr>
        <w:pStyle w:val="ListParagraph"/>
        <w:numPr>
          <w:ilvl w:val="0"/>
          <w:numId w:val="1"/>
        </w:numPr>
      </w:pPr>
      <w:r w:rsidRPr="00F46CD5">
        <w:lastRenderedPageBreak/>
        <w:t>Upload your PowerPoint.</w:t>
      </w:r>
    </w:p>
    <w:p w14:paraId="0DEF0E5A" w14:textId="77777777" w:rsidR="00F46CD5" w:rsidRPr="00F46CD5" w:rsidRDefault="00F46CD5" w:rsidP="00F46CD5">
      <w:pPr>
        <w:pStyle w:val="ListParagraph"/>
        <w:numPr>
          <w:ilvl w:val="0"/>
          <w:numId w:val="1"/>
        </w:numPr>
      </w:pPr>
      <w:r w:rsidRPr="00F46CD5">
        <w:t>Give it a title when prompted, and click "Save."</w:t>
      </w:r>
    </w:p>
    <w:p w14:paraId="27065396" w14:textId="77777777" w:rsidR="00F46CD5" w:rsidRPr="00F46CD5" w:rsidRDefault="00F46CD5" w:rsidP="00F46CD5">
      <w:pPr>
        <w:pStyle w:val="ListParagraph"/>
        <w:numPr>
          <w:ilvl w:val="0"/>
          <w:numId w:val="1"/>
        </w:numPr>
      </w:pPr>
      <w:r w:rsidRPr="00F46CD5">
        <w:t>After the PPT has processed, click "Share."</w:t>
      </w:r>
    </w:p>
    <w:p w14:paraId="38C16082" w14:textId="77777777" w:rsidR="00F46CD5" w:rsidRPr="00F46CD5" w:rsidRDefault="00F46CD5" w:rsidP="00F46CD5">
      <w:pPr>
        <w:pStyle w:val="ListParagraph"/>
        <w:numPr>
          <w:ilvl w:val="0"/>
          <w:numId w:val="1"/>
        </w:numPr>
      </w:pPr>
      <w:r w:rsidRPr="00F46CD5">
        <w:t>Copy the link and send it to your group members. Make sure the permissions allow people to view and comment with the link.</w:t>
      </w:r>
    </w:p>
    <w:p w14:paraId="6DA02BD9" w14:textId="77777777" w:rsidR="00F46CD5" w:rsidRPr="00F46CD5" w:rsidRDefault="00F46CD5" w:rsidP="00F46CD5">
      <w:r w:rsidRPr="00F46CD5">
        <w:t>Now that everyone in the group has the link, you can decide who is speaking on each slide. Once you have a plan, each team member to navigate to the slide(s) they are speaking on and record your video comments. </w:t>
      </w:r>
    </w:p>
    <w:p w14:paraId="34BF0EC1" w14:textId="77777777" w:rsidR="00F46CD5" w:rsidRPr="00F46CD5" w:rsidRDefault="00F46CD5" w:rsidP="00F46CD5">
      <w:pPr>
        <w:pStyle w:val="ListParagraph"/>
        <w:numPr>
          <w:ilvl w:val="0"/>
          <w:numId w:val="2"/>
        </w:numPr>
      </w:pPr>
      <w:r w:rsidRPr="00F46CD5">
        <w:t>Click the little plus button at the bottom of the screen. </w:t>
      </w:r>
    </w:p>
    <w:p w14:paraId="20A5E3BF" w14:textId="77777777" w:rsidR="00F46CD5" w:rsidRPr="00F46CD5" w:rsidRDefault="00F46CD5" w:rsidP="00F46CD5">
      <w:pPr>
        <w:pStyle w:val="ListParagraph"/>
        <w:numPr>
          <w:ilvl w:val="0"/>
          <w:numId w:val="2"/>
        </w:numPr>
      </w:pPr>
      <w:r w:rsidRPr="00F46CD5">
        <w:t>Click the video comment icon.</w:t>
      </w:r>
    </w:p>
    <w:p w14:paraId="171EE3DE" w14:textId="77777777" w:rsidR="00F46CD5" w:rsidRPr="00F46CD5" w:rsidRDefault="00F46CD5" w:rsidP="00F46CD5">
      <w:pPr>
        <w:pStyle w:val="ListParagraph"/>
        <w:numPr>
          <w:ilvl w:val="0"/>
          <w:numId w:val="2"/>
        </w:numPr>
      </w:pPr>
      <w:r w:rsidRPr="00F46CD5">
        <w:t>Record your video and save it to the slide. Note: When recording, you cannot flip through slides--it won't save that. You must record a new video for each slide in the presentation.</w:t>
      </w:r>
    </w:p>
    <w:p w14:paraId="17186815" w14:textId="77777777" w:rsidR="00F46CD5" w:rsidRPr="00F46CD5" w:rsidRDefault="00F46CD5" w:rsidP="00F46CD5">
      <w:pPr>
        <w:pStyle w:val="ListParagraph"/>
        <w:numPr>
          <w:ilvl w:val="0"/>
          <w:numId w:val="2"/>
        </w:numPr>
      </w:pPr>
      <w:r w:rsidRPr="00F46CD5">
        <w:t>To flip through slides, click the arrows in the bottom right corner.</w:t>
      </w:r>
    </w:p>
    <w:p w14:paraId="1E5DBC75" w14:textId="77777777" w:rsidR="00F46CD5" w:rsidRPr="00F46CD5" w:rsidRDefault="00F46CD5" w:rsidP="00F46CD5">
      <w:r w:rsidRPr="00F46CD5">
        <w:t>When the presentation is complete, post the link to the discussion board. Only one person from the group needs to post it.</w:t>
      </w:r>
    </w:p>
    <w:p w14:paraId="0D138B48" w14:textId="77777777" w:rsidR="00F46CD5" w:rsidRPr="00F46CD5" w:rsidRDefault="00F46CD5" w:rsidP="00F46CD5">
      <w:r w:rsidRPr="00F46CD5">
        <w:t>2. Peer Feedback.</w:t>
      </w:r>
    </w:p>
    <w:p w14:paraId="41D2F42A" w14:textId="77777777" w:rsidR="00F46CD5" w:rsidRPr="00F46CD5" w:rsidRDefault="00F46CD5" w:rsidP="00F46CD5">
      <w:r w:rsidRPr="00F46CD5">
        <w:t>After posting your presentation, each person must choose one other group (not your own) to comment on. I want you to give them </w:t>
      </w:r>
      <w:r w:rsidRPr="00F46CD5">
        <w:rPr>
          <w:b/>
          <w:bCs/>
        </w:rPr>
        <w:t>constructive feedback</w:t>
      </w:r>
      <w:r w:rsidRPr="00F46CD5">
        <w:t> on their presentation.</w:t>
      </w:r>
    </w:p>
    <w:p w14:paraId="54EDD323" w14:textId="77777777" w:rsidR="00E068F4" w:rsidRDefault="00F46CD5" w:rsidP="00F46CD5">
      <w:pPr>
        <w:pStyle w:val="Heading1"/>
      </w:pPr>
      <w:r>
        <w:t>Grading</w:t>
      </w:r>
    </w:p>
    <w:p w14:paraId="42C9C46D" w14:textId="77777777" w:rsidR="00F46CD5" w:rsidRDefault="00F46CD5" w:rsidP="00F46CD5">
      <w:r>
        <w:t>See the proposal presentation rubric.</w:t>
      </w:r>
    </w:p>
    <w:sectPr w:rsidR="00F46CD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A6791" w14:textId="77777777" w:rsidR="00784BBB" w:rsidRDefault="00784BBB" w:rsidP="00784BBB">
      <w:pPr>
        <w:spacing w:before="0" w:after="0"/>
      </w:pPr>
      <w:r>
        <w:separator/>
      </w:r>
    </w:p>
  </w:endnote>
  <w:endnote w:type="continuationSeparator" w:id="0">
    <w:p w14:paraId="736D4802" w14:textId="77777777" w:rsidR="00784BBB" w:rsidRDefault="00784BBB" w:rsidP="00784B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E5473" w14:textId="77777777" w:rsidR="00607D8F" w:rsidRDefault="00607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E7A98" w14:textId="052CC42F" w:rsidR="00784BBB" w:rsidRDefault="00784BBB">
    <w:pPr>
      <w:pStyle w:val="Footer"/>
    </w:pPr>
    <w:r>
      <w:rPr>
        <w:noProof/>
      </w:rPr>
      <w:drawing>
        <wp:anchor distT="0" distB="0" distL="114300" distR="114300" simplePos="0" relativeHeight="251658240" behindDoc="0" locked="0" layoutInCell="1" allowOverlap="1" wp14:anchorId="318767F0" wp14:editId="2E724AB5">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bookmarkStart w:id="0" w:name="_GoBack"/>
    <w:bookmarkEnd w:id="0"/>
    <w:r>
      <w:t>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755D3" w14:textId="77777777" w:rsidR="00607D8F" w:rsidRDefault="00607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74524" w14:textId="77777777" w:rsidR="00784BBB" w:rsidRDefault="00784BBB" w:rsidP="00784BBB">
      <w:pPr>
        <w:spacing w:before="0" w:after="0"/>
      </w:pPr>
      <w:r>
        <w:separator/>
      </w:r>
    </w:p>
  </w:footnote>
  <w:footnote w:type="continuationSeparator" w:id="0">
    <w:p w14:paraId="737F68D9" w14:textId="77777777" w:rsidR="00784BBB" w:rsidRDefault="00784BBB" w:rsidP="00784B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C702F" w14:textId="77777777" w:rsidR="00607D8F" w:rsidRDefault="00607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2029" w14:textId="77777777" w:rsidR="00607D8F" w:rsidRDefault="00607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3CD9A" w14:textId="77777777" w:rsidR="00607D8F" w:rsidRDefault="00607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1430C"/>
    <w:multiLevelType w:val="multilevel"/>
    <w:tmpl w:val="BE9C1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441635"/>
    <w:multiLevelType w:val="multilevel"/>
    <w:tmpl w:val="61465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CD5"/>
    <w:rsid w:val="00607D8F"/>
    <w:rsid w:val="00784BBB"/>
    <w:rsid w:val="00D23B65"/>
    <w:rsid w:val="00E068F4"/>
    <w:rsid w:val="00F4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E9171"/>
  <w15:chartTrackingRefBased/>
  <w15:docId w15:val="{D197F223-1EB0-498D-B16A-96323A868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46CD5"/>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F46CD5"/>
    <w:pPr>
      <w:outlineLvl w:val="0"/>
    </w:pPr>
    <w:rPr>
      <w:b/>
      <w:bCs/>
      <w:sz w:val="36"/>
      <w:szCs w:val="36"/>
    </w:rPr>
  </w:style>
  <w:style w:type="paragraph" w:styleId="Heading2">
    <w:name w:val="heading 2"/>
    <w:basedOn w:val="Normal"/>
    <w:link w:val="Heading2Char"/>
    <w:uiPriority w:val="9"/>
    <w:qFormat/>
    <w:rsid w:val="00F46CD5"/>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46CD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46CD5"/>
    <w:rPr>
      <w:rFonts w:ascii="Times New Roman" w:hAnsi="Times New Roman" w:cs="Times New Roman"/>
      <w:sz w:val="24"/>
      <w:szCs w:val="24"/>
    </w:rPr>
  </w:style>
  <w:style w:type="character" w:styleId="Strong">
    <w:name w:val="Strong"/>
    <w:basedOn w:val="DefaultParagraphFont"/>
    <w:uiPriority w:val="22"/>
    <w:qFormat/>
    <w:rsid w:val="00F46CD5"/>
    <w:rPr>
      <w:b/>
      <w:bCs/>
    </w:rPr>
  </w:style>
  <w:style w:type="character" w:styleId="Emphasis">
    <w:name w:val="Emphasis"/>
    <w:basedOn w:val="DefaultParagraphFont"/>
    <w:uiPriority w:val="20"/>
    <w:qFormat/>
    <w:rsid w:val="00F46CD5"/>
    <w:rPr>
      <w:i/>
      <w:iCs/>
    </w:rPr>
  </w:style>
  <w:style w:type="character" w:styleId="Hyperlink">
    <w:name w:val="Hyperlink"/>
    <w:basedOn w:val="DefaultParagraphFont"/>
    <w:uiPriority w:val="99"/>
    <w:semiHidden/>
    <w:unhideWhenUsed/>
    <w:rsid w:val="00F46CD5"/>
    <w:rPr>
      <w:color w:val="0000FF"/>
      <w:u w:val="single"/>
    </w:rPr>
  </w:style>
  <w:style w:type="character" w:customStyle="1" w:styleId="Heading1Char">
    <w:name w:val="Heading 1 Char"/>
    <w:basedOn w:val="DefaultParagraphFont"/>
    <w:link w:val="Heading1"/>
    <w:uiPriority w:val="9"/>
    <w:rsid w:val="00F46CD5"/>
    <w:rPr>
      <w:rFonts w:ascii="Arial" w:eastAsia="Times New Roman" w:hAnsi="Arial" w:cs="Arial"/>
      <w:b/>
      <w:bCs/>
      <w:color w:val="000000"/>
      <w:sz w:val="36"/>
      <w:szCs w:val="36"/>
    </w:rPr>
  </w:style>
  <w:style w:type="paragraph" w:styleId="ListParagraph">
    <w:name w:val="List Paragraph"/>
    <w:basedOn w:val="Normal"/>
    <w:uiPriority w:val="34"/>
    <w:qFormat/>
    <w:rsid w:val="00F46CD5"/>
    <w:pPr>
      <w:ind w:left="720"/>
      <w:contextualSpacing/>
    </w:pPr>
  </w:style>
  <w:style w:type="paragraph" w:styleId="Header">
    <w:name w:val="header"/>
    <w:basedOn w:val="Normal"/>
    <w:link w:val="HeaderChar"/>
    <w:uiPriority w:val="99"/>
    <w:unhideWhenUsed/>
    <w:rsid w:val="00784BBB"/>
    <w:pPr>
      <w:tabs>
        <w:tab w:val="center" w:pos="4680"/>
        <w:tab w:val="right" w:pos="9360"/>
      </w:tabs>
      <w:spacing w:before="0" w:after="0"/>
    </w:pPr>
  </w:style>
  <w:style w:type="character" w:customStyle="1" w:styleId="HeaderChar">
    <w:name w:val="Header Char"/>
    <w:basedOn w:val="DefaultParagraphFont"/>
    <w:link w:val="Header"/>
    <w:uiPriority w:val="99"/>
    <w:rsid w:val="00784BBB"/>
    <w:rPr>
      <w:rFonts w:ascii="Arial" w:eastAsia="Times New Roman" w:hAnsi="Arial" w:cs="Arial"/>
      <w:color w:val="000000"/>
      <w:sz w:val="27"/>
      <w:szCs w:val="27"/>
    </w:rPr>
  </w:style>
  <w:style w:type="paragraph" w:styleId="Footer">
    <w:name w:val="footer"/>
    <w:basedOn w:val="Normal"/>
    <w:link w:val="FooterChar"/>
    <w:uiPriority w:val="99"/>
    <w:unhideWhenUsed/>
    <w:rsid w:val="00784BBB"/>
    <w:pPr>
      <w:tabs>
        <w:tab w:val="center" w:pos="4680"/>
        <w:tab w:val="right" w:pos="9360"/>
      </w:tabs>
      <w:spacing w:before="0" w:after="0"/>
    </w:pPr>
  </w:style>
  <w:style w:type="character" w:customStyle="1" w:styleId="FooterChar">
    <w:name w:val="Footer Char"/>
    <w:basedOn w:val="DefaultParagraphFont"/>
    <w:link w:val="Footer"/>
    <w:uiPriority w:val="99"/>
    <w:rsid w:val="00784BBB"/>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79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oicethread.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USG Board of Regents</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3</cp:revision>
  <dcterms:created xsi:type="dcterms:W3CDTF">2020-05-17T02:44:00Z</dcterms:created>
  <dcterms:modified xsi:type="dcterms:W3CDTF">2020-05-17T15:13:00Z</dcterms:modified>
</cp:coreProperties>
</file>