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92C81" w14:textId="23495057" w:rsidR="00E068F4" w:rsidRDefault="00F84AC2" w:rsidP="0020098E">
      <w:pPr>
        <w:pStyle w:val="Title"/>
        <w:jc w:val="center"/>
      </w:pPr>
      <w:r>
        <w:t>Title</w:t>
      </w:r>
      <w:r w:rsidR="00D17438">
        <w:t xml:space="preserve"> (Title)</w:t>
      </w:r>
    </w:p>
    <w:p w14:paraId="4549FC28" w14:textId="036CF10C" w:rsidR="0020098E" w:rsidRDefault="00F84AC2" w:rsidP="0020098E">
      <w:r>
        <w:t>Introductory Information</w:t>
      </w:r>
      <w:r w:rsidR="00E41636">
        <w:t xml:space="preserve"> </w:t>
      </w:r>
    </w:p>
    <w:p w14:paraId="05680186" w14:textId="24F4A5B4" w:rsidR="004B53CF" w:rsidRDefault="004B53CF" w:rsidP="0020098E">
      <w:r>
        <w:t>Copyright information; for example:</w:t>
      </w:r>
    </w:p>
    <w:p w14:paraId="334DE15E" w14:textId="6874CC05" w:rsidR="00181E53" w:rsidRDefault="00181E53" w:rsidP="0020098E">
      <w:r w:rsidRPr="00181E53">
        <w:rPr>
          <w:noProof/>
        </w:rPr>
        <w:drawing>
          <wp:inline distT="0" distB="0" distL="0" distR="0" wp14:anchorId="63C3C5D7" wp14:editId="1BB47644">
            <wp:extent cx="838200" cy="295275"/>
            <wp:effectExtent l="0" t="0" r="0" b="9525"/>
            <wp:docPr id="1" name="Picture 1" descr="CC B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581F9" w14:textId="69E713C2" w:rsidR="00E41636" w:rsidRDefault="004E73E3" w:rsidP="0020098E">
      <w:r>
        <w:t xml:space="preserve">This document is licensed with a </w:t>
      </w:r>
      <w:hyperlink r:id="rId6" w:history="1">
        <w:r w:rsidRPr="00181E53">
          <w:rPr>
            <w:rStyle w:val="Hyperlink"/>
          </w:rPr>
          <w:t xml:space="preserve">Creative Commons </w:t>
        </w:r>
        <w:r w:rsidR="00A23578" w:rsidRPr="00181E53">
          <w:rPr>
            <w:rStyle w:val="Hyperlink"/>
          </w:rPr>
          <w:t>A</w:t>
        </w:r>
        <w:r w:rsidRPr="00181E53">
          <w:rPr>
            <w:rStyle w:val="Hyperlink"/>
          </w:rPr>
          <w:t>ttribution 4.0</w:t>
        </w:r>
        <w:r w:rsidR="00A23578" w:rsidRPr="00181E53">
          <w:rPr>
            <w:rStyle w:val="Hyperlink"/>
          </w:rPr>
          <w:t xml:space="preserve"> International</w:t>
        </w:r>
        <w:r w:rsidRPr="00181E53">
          <w:rPr>
            <w:rStyle w:val="Hyperlink"/>
          </w:rPr>
          <w:t xml:space="preserve"> </w:t>
        </w:r>
        <w:r w:rsidR="00A23578" w:rsidRPr="00181E53">
          <w:rPr>
            <w:rStyle w:val="Hyperlink"/>
          </w:rPr>
          <w:t>L</w:t>
        </w:r>
        <w:r w:rsidRPr="00181E53">
          <w:rPr>
            <w:rStyle w:val="Hyperlink"/>
          </w:rPr>
          <w:t>icense</w:t>
        </w:r>
      </w:hyperlink>
      <w:r>
        <w:t>.</w:t>
      </w:r>
    </w:p>
    <w:p w14:paraId="1B382983" w14:textId="2FD34CCF" w:rsidR="0020098E" w:rsidRDefault="0020098E" w:rsidP="0020098E">
      <w:pPr>
        <w:pStyle w:val="Heading1"/>
      </w:pPr>
      <w:r>
        <w:t>Chapter 1</w:t>
      </w:r>
      <w:r w:rsidR="00E33572">
        <w:t xml:space="preserve"> </w:t>
      </w:r>
      <w:r w:rsidR="00D17438">
        <w:t>(</w:t>
      </w:r>
      <w:r w:rsidR="00E33572">
        <w:t>Heading</w:t>
      </w:r>
      <w:r w:rsidR="00D17438">
        <w:t xml:space="preserve"> 1)</w:t>
      </w:r>
    </w:p>
    <w:p w14:paraId="48F8AB6B" w14:textId="0F001BB5" w:rsidR="00E33572" w:rsidRDefault="00E33572" w:rsidP="00AD4901">
      <w:r>
        <w:t>Chapter 1 text</w:t>
      </w:r>
    </w:p>
    <w:p w14:paraId="419AC092" w14:textId="38C380C4" w:rsidR="005113BF" w:rsidRDefault="005113BF" w:rsidP="005113BF">
      <w:pPr>
        <w:pStyle w:val="Heading1"/>
      </w:pPr>
      <w:r>
        <w:t xml:space="preserve">Chapter </w:t>
      </w:r>
      <w:r w:rsidR="00C82B2E">
        <w:t xml:space="preserve">2 </w:t>
      </w:r>
      <w:r w:rsidR="00D17438">
        <w:t>(</w:t>
      </w:r>
      <w:r w:rsidR="00C82B2E">
        <w:t>Heading</w:t>
      </w:r>
      <w:r w:rsidR="00D17438">
        <w:t xml:space="preserve"> 1)</w:t>
      </w:r>
    </w:p>
    <w:p w14:paraId="0C28BF3A" w14:textId="24B7EB47" w:rsidR="00ED0DA9" w:rsidRDefault="00C82B2E" w:rsidP="00C00CAE">
      <w:r>
        <w:t>Chapter 2</w:t>
      </w:r>
      <w:r w:rsidR="00D17438">
        <w:t xml:space="preserve"> </w:t>
      </w:r>
      <w:r>
        <w:t>text</w:t>
      </w:r>
    </w:p>
    <w:p w14:paraId="03EA3A32" w14:textId="147291B8" w:rsidR="00F31352" w:rsidRDefault="002254FA" w:rsidP="00F31352">
      <w:pPr>
        <w:pStyle w:val="Heading2"/>
      </w:pPr>
      <w:r>
        <w:t>Chapter 2, Section 1</w:t>
      </w:r>
      <w:r w:rsidR="00D17438">
        <w:t xml:space="preserve"> (Heading 2)</w:t>
      </w:r>
    </w:p>
    <w:p w14:paraId="29DA139A" w14:textId="4C2E8851" w:rsidR="009E105A" w:rsidRDefault="002254FA" w:rsidP="00C00CAE">
      <w:r>
        <w:t>Section 1 text</w:t>
      </w:r>
    </w:p>
    <w:p w14:paraId="7E848FC0" w14:textId="348CEE2A" w:rsidR="00464E37" w:rsidRDefault="002254FA" w:rsidP="00464E37">
      <w:pPr>
        <w:pStyle w:val="Heading2"/>
      </w:pPr>
      <w:r>
        <w:t>Chapter 2, Section 2</w:t>
      </w:r>
      <w:r w:rsidR="00D17438">
        <w:t xml:space="preserve"> (Heading 2)</w:t>
      </w:r>
    </w:p>
    <w:p w14:paraId="46107D69" w14:textId="41FBF1E0" w:rsidR="002F7652" w:rsidRPr="00464E37" w:rsidRDefault="002254FA" w:rsidP="00464E37">
      <w:r>
        <w:t>Section 2 text</w:t>
      </w:r>
    </w:p>
    <w:p w14:paraId="7BC52769" w14:textId="06411590" w:rsidR="00C00CAE" w:rsidRDefault="005269A4" w:rsidP="00C00CAE">
      <w:pPr>
        <w:pStyle w:val="Heading1"/>
      </w:pPr>
      <w:r>
        <w:t xml:space="preserve">Chapter 3 </w:t>
      </w:r>
      <w:r w:rsidR="00D17438">
        <w:t>(</w:t>
      </w:r>
      <w:r>
        <w:t>Heading</w:t>
      </w:r>
      <w:r w:rsidR="00D17438">
        <w:t xml:space="preserve"> 1)</w:t>
      </w:r>
    </w:p>
    <w:p w14:paraId="231CD716" w14:textId="47EE7602" w:rsidR="0073523B" w:rsidRPr="0073523B" w:rsidRDefault="002254FA" w:rsidP="0073523B">
      <w:r>
        <w:t>Chapter 3 text</w:t>
      </w:r>
    </w:p>
    <w:p w14:paraId="3E5945B8" w14:textId="3A1C4669" w:rsidR="00A61FAE" w:rsidRDefault="002254FA" w:rsidP="002254FA">
      <w:pPr>
        <w:pStyle w:val="Heading2"/>
      </w:pPr>
      <w:r>
        <w:t>Chapter 3, Section 1</w:t>
      </w:r>
      <w:r w:rsidR="00D17438">
        <w:t xml:space="preserve"> (Heading 2)</w:t>
      </w:r>
    </w:p>
    <w:p w14:paraId="2DB70154" w14:textId="22741873" w:rsidR="002254FA" w:rsidRDefault="002254FA" w:rsidP="002254FA">
      <w:r>
        <w:t>Section 1 text</w:t>
      </w:r>
    </w:p>
    <w:p w14:paraId="5ADAC96B" w14:textId="34CB48EC" w:rsidR="007D3D64" w:rsidRDefault="00F120CD" w:rsidP="002254FA">
      <w:r>
        <w:rPr>
          <w:noProof/>
        </w:rPr>
        <w:drawing>
          <wp:inline distT="0" distB="0" distL="0" distR="0" wp14:anchorId="78BF201C" wp14:editId="093E4435">
            <wp:extent cx="3857625" cy="2571750"/>
            <wp:effectExtent l="0" t="0" r="0" b="0"/>
            <wp:docPr id="2" name="Picture 2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831" cy="257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94AE4" w14:textId="538A0746" w:rsidR="00F120CD" w:rsidRDefault="00F120CD" w:rsidP="002254FA">
      <w:pPr>
        <w:rPr>
          <w:i/>
          <w:iCs/>
        </w:rPr>
      </w:pPr>
      <w:r w:rsidRPr="00FD2640">
        <w:rPr>
          <w:i/>
          <w:iCs/>
        </w:rPr>
        <w:t>Figure 1: A</w:t>
      </w:r>
      <w:r w:rsidR="00FD2640" w:rsidRPr="00FD2640">
        <w:rPr>
          <w:i/>
          <w:iCs/>
        </w:rPr>
        <w:t xml:space="preserve"> placeholder</w:t>
      </w:r>
      <w:r w:rsidRPr="00FD2640">
        <w:rPr>
          <w:i/>
          <w:iCs/>
        </w:rPr>
        <w:t xml:space="preserve"> image of plants and a laptop</w:t>
      </w:r>
    </w:p>
    <w:p w14:paraId="7145D993" w14:textId="26E3CEAC" w:rsidR="00FD2640" w:rsidRPr="00FD2640" w:rsidRDefault="00FD2640" w:rsidP="002254FA">
      <w:r>
        <w:t>More Section 1 text</w:t>
      </w:r>
    </w:p>
    <w:p w14:paraId="0FBEBEFA" w14:textId="1E29981C" w:rsidR="002254FA" w:rsidRDefault="002254FA" w:rsidP="002254FA">
      <w:pPr>
        <w:pStyle w:val="Heading2"/>
      </w:pPr>
      <w:r>
        <w:lastRenderedPageBreak/>
        <w:t>Chapter 3, Section 2</w:t>
      </w:r>
      <w:r w:rsidR="00D17438">
        <w:t xml:space="preserve"> (Heading 2)</w:t>
      </w:r>
    </w:p>
    <w:p w14:paraId="7F17644A" w14:textId="545D72F5" w:rsidR="002254FA" w:rsidRPr="002254FA" w:rsidRDefault="002254FA" w:rsidP="002254FA">
      <w:r>
        <w:t>Section 2 text</w:t>
      </w:r>
    </w:p>
    <w:p w14:paraId="14041F49" w14:textId="7B439EB2" w:rsidR="00C00CAE" w:rsidRDefault="002254FA" w:rsidP="00C00CAE">
      <w:pPr>
        <w:pStyle w:val="Heading1"/>
      </w:pPr>
      <w:r>
        <w:t xml:space="preserve">Chapter 4 </w:t>
      </w:r>
      <w:r w:rsidR="00D17438">
        <w:t>(</w:t>
      </w:r>
      <w:r>
        <w:t>Heading</w:t>
      </w:r>
      <w:r w:rsidR="00D17438">
        <w:t xml:space="preserve"> 1)</w:t>
      </w:r>
    </w:p>
    <w:p w14:paraId="736CA0C8" w14:textId="1225CE4A" w:rsidR="00C44AAC" w:rsidRPr="00C44AAC" w:rsidRDefault="002254FA" w:rsidP="00C44AAC">
      <w:r>
        <w:t>Chapter 4 text</w:t>
      </w:r>
    </w:p>
    <w:p w14:paraId="75A22CDD" w14:textId="64708A21" w:rsidR="00CA4BC6" w:rsidRDefault="002254FA" w:rsidP="002254FA">
      <w:pPr>
        <w:pStyle w:val="Heading2"/>
      </w:pPr>
      <w:r>
        <w:t>Chapter 4, Section 1</w:t>
      </w:r>
      <w:r w:rsidR="00D17438">
        <w:t xml:space="preserve"> (Heading 2)</w:t>
      </w:r>
    </w:p>
    <w:p w14:paraId="5F394633" w14:textId="4F8150B8" w:rsidR="002254FA" w:rsidRPr="002254FA" w:rsidRDefault="002254FA" w:rsidP="002254FA">
      <w:r>
        <w:t>Section 1 text</w:t>
      </w:r>
    </w:p>
    <w:p w14:paraId="0DF71E9A" w14:textId="6C4AC2CD" w:rsidR="000E2515" w:rsidRDefault="00D17438" w:rsidP="000E2515">
      <w:pPr>
        <w:pStyle w:val="Heading2"/>
      </w:pPr>
      <w:r>
        <w:t>Chapter 4, Section 2 (Heading 2)</w:t>
      </w:r>
    </w:p>
    <w:p w14:paraId="428EEE3D" w14:textId="38A831BE" w:rsidR="000D6E58" w:rsidRPr="008D48C5" w:rsidRDefault="00D17438" w:rsidP="008D48C5">
      <w:r>
        <w:t>Section 2 text</w:t>
      </w:r>
    </w:p>
    <w:p w14:paraId="22761FAE" w14:textId="60BF9036" w:rsidR="00C00CAE" w:rsidRDefault="00C00CAE" w:rsidP="00C00CAE">
      <w:pPr>
        <w:pStyle w:val="Heading1"/>
      </w:pPr>
      <w:r>
        <w:t>Chapter 5</w:t>
      </w:r>
      <w:r w:rsidR="003836E1">
        <w:t xml:space="preserve"> (Heading 1)</w:t>
      </w:r>
    </w:p>
    <w:p w14:paraId="2A68F8D1" w14:textId="67CCC32F" w:rsidR="002C03E9" w:rsidRPr="002C03E9" w:rsidRDefault="003836E1" w:rsidP="002C03E9">
      <w:r>
        <w:t>Chapter 5 text</w:t>
      </w:r>
    </w:p>
    <w:p w14:paraId="5D5CAD73" w14:textId="16BFE3D1" w:rsidR="00C00CAE" w:rsidRDefault="003836E1" w:rsidP="00E61875">
      <w:pPr>
        <w:pStyle w:val="Heading2"/>
      </w:pPr>
      <w:r>
        <w:t>Chapter 5, Section 1 (Heading 2)</w:t>
      </w:r>
    </w:p>
    <w:p w14:paraId="5D9CFBC8" w14:textId="79A9C18D" w:rsidR="009D12B2" w:rsidRPr="00C82198" w:rsidRDefault="003836E1" w:rsidP="00C82198">
      <w:r>
        <w:t>Section 1 text</w:t>
      </w:r>
    </w:p>
    <w:p w14:paraId="4C30C4A2" w14:textId="26EABFDE" w:rsidR="00E61875" w:rsidRDefault="00FC3E54" w:rsidP="00E61875">
      <w:pPr>
        <w:pStyle w:val="Heading2"/>
      </w:pPr>
      <w:r>
        <w:t>Chapter 5, Section 2 (Heading 2)</w:t>
      </w:r>
    </w:p>
    <w:p w14:paraId="6CF8FB21" w14:textId="225B8405" w:rsidR="000C4349" w:rsidRPr="000C4349" w:rsidRDefault="00FC3E54" w:rsidP="000C4349">
      <w:r>
        <w:t>Section 2 text</w:t>
      </w:r>
    </w:p>
    <w:p w14:paraId="2C7B2895" w14:textId="66C0011B" w:rsidR="00FC3E54" w:rsidRDefault="00FC3E54" w:rsidP="00FC3E54">
      <w:pPr>
        <w:pStyle w:val="Heading2"/>
      </w:pPr>
      <w:r>
        <w:t>Chapter 5, Section 3 (Heading 2)</w:t>
      </w:r>
    </w:p>
    <w:p w14:paraId="0BD0B440" w14:textId="217C4CAF" w:rsidR="00FC3E54" w:rsidRPr="000C4349" w:rsidRDefault="00FC3E54" w:rsidP="00FC3E54">
      <w:r>
        <w:t>Section 3 text</w:t>
      </w:r>
    </w:p>
    <w:p w14:paraId="5659E907" w14:textId="4D19DDF1" w:rsidR="00FC3E54" w:rsidRDefault="00FC3E54" w:rsidP="00FC3E54">
      <w:pPr>
        <w:pStyle w:val="Heading2"/>
      </w:pPr>
      <w:r>
        <w:t>Chapter 5, Section 4 (Heading 2)</w:t>
      </w:r>
    </w:p>
    <w:p w14:paraId="524D9CB1" w14:textId="484E683D" w:rsidR="00FC3E54" w:rsidRPr="000C4349" w:rsidRDefault="00FC3E54" w:rsidP="00FC3E54">
      <w:r>
        <w:t>Section 4 text</w:t>
      </w:r>
    </w:p>
    <w:p w14:paraId="06810267" w14:textId="00AA09AD" w:rsidR="00FC3E54" w:rsidRDefault="00FC3E54" w:rsidP="00FC3E54">
      <w:pPr>
        <w:pStyle w:val="Heading2"/>
      </w:pPr>
      <w:r>
        <w:t>Chapter 5, Section 5 (Heading 2)</w:t>
      </w:r>
    </w:p>
    <w:p w14:paraId="1E45E391" w14:textId="79271166" w:rsidR="00FC3E54" w:rsidRPr="000C4349" w:rsidRDefault="00FC3E54" w:rsidP="00FC3E54">
      <w:r>
        <w:t>Section 5 text</w:t>
      </w:r>
    </w:p>
    <w:p w14:paraId="1E2D7098" w14:textId="286550AC" w:rsidR="000C4349" w:rsidRPr="000C4349" w:rsidRDefault="000D6E58" w:rsidP="000D6E58">
      <w:r>
        <w:t xml:space="preserve">For more support resources, check out the </w:t>
      </w:r>
      <w:hyperlink r:id="rId8" w:history="1">
        <w:r w:rsidRPr="006E43C8">
          <w:rPr>
            <w:rStyle w:val="Hyperlink"/>
          </w:rPr>
          <w:t>Affordable Learning Georgia website</w:t>
        </w:r>
      </w:hyperlink>
      <w:bookmarkStart w:id="0" w:name="_GoBack"/>
      <w:bookmarkEnd w:id="0"/>
      <w:r>
        <w:t>.</w:t>
      </w:r>
    </w:p>
    <w:sectPr w:rsidR="000C4349" w:rsidRPr="000C4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66EFC"/>
    <w:multiLevelType w:val="hybridMultilevel"/>
    <w:tmpl w:val="F74EE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27AD"/>
    <w:multiLevelType w:val="hybridMultilevel"/>
    <w:tmpl w:val="AC90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8E"/>
    <w:rsid w:val="0004317B"/>
    <w:rsid w:val="00060239"/>
    <w:rsid w:val="000643EE"/>
    <w:rsid w:val="00077F5C"/>
    <w:rsid w:val="000A455B"/>
    <w:rsid w:val="000B08F8"/>
    <w:rsid w:val="000B5F8D"/>
    <w:rsid w:val="000C4349"/>
    <w:rsid w:val="000C6379"/>
    <w:rsid w:val="000D6E58"/>
    <w:rsid w:val="000E2515"/>
    <w:rsid w:val="00104B72"/>
    <w:rsid w:val="0012238B"/>
    <w:rsid w:val="001467C3"/>
    <w:rsid w:val="001533D2"/>
    <w:rsid w:val="001702AC"/>
    <w:rsid w:val="00181E53"/>
    <w:rsid w:val="001A4A9B"/>
    <w:rsid w:val="001B517A"/>
    <w:rsid w:val="001E64E4"/>
    <w:rsid w:val="001F51DD"/>
    <w:rsid w:val="0020098E"/>
    <w:rsid w:val="002254FA"/>
    <w:rsid w:val="00267404"/>
    <w:rsid w:val="002754A3"/>
    <w:rsid w:val="00280A63"/>
    <w:rsid w:val="002B2E50"/>
    <w:rsid w:val="002B701D"/>
    <w:rsid w:val="002C03E9"/>
    <w:rsid w:val="002E1563"/>
    <w:rsid w:val="002F7652"/>
    <w:rsid w:val="003546B8"/>
    <w:rsid w:val="0035765D"/>
    <w:rsid w:val="00376E61"/>
    <w:rsid w:val="003836E1"/>
    <w:rsid w:val="003A3D5D"/>
    <w:rsid w:val="003A4019"/>
    <w:rsid w:val="003A4301"/>
    <w:rsid w:val="003A69AC"/>
    <w:rsid w:val="003A6AEF"/>
    <w:rsid w:val="003B39EF"/>
    <w:rsid w:val="003D7E9E"/>
    <w:rsid w:val="003E0045"/>
    <w:rsid w:val="003E2616"/>
    <w:rsid w:val="003F03CA"/>
    <w:rsid w:val="003F4FF6"/>
    <w:rsid w:val="003F7830"/>
    <w:rsid w:val="00405D4E"/>
    <w:rsid w:val="004212AA"/>
    <w:rsid w:val="00436321"/>
    <w:rsid w:val="00444B14"/>
    <w:rsid w:val="00447055"/>
    <w:rsid w:val="00452435"/>
    <w:rsid w:val="00453A12"/>
    <w:rsid w:val="004606A4"/>
    <w:rsid w:val="00464E37"/>
    <w:rsid w:val="004932DD"/>
    <w:rsid w:val="00494CDD"/>
    <w:rsid w:val="00495D6A"/>
    <w:rsid w:val="00497253"/>
    <w:rsid w:val="004A0E71"/>
    <w:rsid w:val="004A38E2"/>
    <w:rsid w:val="004A417F"/>
    <w:rsid w:val="004B53CF"/>
    <w:rsid w:val="004C7A8B"/>
    <w:rsid w:val="004D0F3B"/>
    <w:rsid w:val="004E6A78"/>
    <w:rsid w:val="004E73E3"/>
    <w:rsid w:val="005113BF"/>
    <w:rsid w:val="005269A4"/>
    <w:rsid w:val="005402C2"/>
    <w:rsid w:val="00543C83"/>
    <w:rsid w:val="0054459B"/>
    <w:rsid w:val="005456E9"/>
    <w:rsid w:val="00562AAE"/>
    <w:rsid w:val="00565E0B"/>
    <w:rsid w:val="00582E23"/>
    <w:rsid w:val="005B7C31"/>
    <w:rsid w:val="005C60E6"/>
    <w:rsid w:val="005F2D4A"/>
    <w:rsid w:val="005F6741"/>
    <w:rsid w:val="006152B5"/>
    <w:rsid w:val="00616092"/>
    <w:rsid w:val="0062035D"/>
    <w:rsid w:val="00672456"/>
    <w:rsid w:val="00675BFC"/>
    <w:rsid w:val="00691ED5"/>
    <w:rsid w:val="006A5A17"/>
    <w:rsid w:val="006D4E05"/>
    <w:rsid w:val="006D64B3"/>
    <w:rsid w:val="006E43C8"/>
    <w:rsid w:val="0073523B"/>
    <w:rsid w:val="00761A91"/>
    <w:rsid w:val="0078253D"/>
    <w:rsid w:val="00783BE4"/>
    <w:rsid w:val="007D0BE6"/>
    <w:rsid w:val="007D3890"/>
    <w:rsid w:val="007D3D64"/>
    <w:rsid w:val="00806158"/>
    <w:rsid w:val="008104F6"/>
    <w:rsid w:val="00810A11"/>
    <w:rsid w:val="0082577C"/>
    <w:rsid w:val="00860F07"/>
    <w:rsid w:val="008A60AA"/>
    <w:rsid w:val="008C4B9A"/>
    <w:rsid w:val="008D48C5"/>
    <w:rsid w:val="008E331D"/>
    <w:rsid w:val="008E5E44"/>
    <w:rsid w:val="009230F4"/>
    <w:rsid w:val="00955FE3"/>
    <w:rsid w:val="00964AF8"/>
    <w:rsid w:val="00974D07"/>
    <w:rsid w:val="009913F8"/>
    <w:rsid w:val="009A3304"/>
    <w:rsid w:val="009B3597"/>
    <w:rsid w:val="009C343B"/>
    <w:rsid w:val="009D12B2"/>
    <w:rsid w:val="009E07BE"/>
    <w:rsid w:val="009E105A"/>
    <w:rsid w:val="00A214B9"/>
    <w:rsid w:val="00A23578"/>
    <w:rsid w:val="00A269C5"/>
    <w:rsid w:val="00A5442A"/>
    <w:rsid w:val="00A61FAE"/>
    <w:rsid w:val="00A661FD"/>
    <w:rsid w:val="00A85FA9"/>
    <w:rsid w:val="00A8634E"/>
    <w:rsid w:val="00A9389F"/>
    <w:rsid w:val="00AB246B"/>
    <w:rsid w:val="00AB7929"/>
    <w:rsid w:val="00AC2EB5"/>
    <w:rsid w:val="00AD4901"/>
    <w:rsid w:val="00AD7FDC"/>
    <w:rsid w:val="00AF545C"/>
    <w:rsid w:val="00B17A5D"/>
    <w:rsid w:val="00B44051"/>
    <w:rsid w:val="00B44A31"/>
    <w:rsid w:val="00B9334B"/>
    <w:rsid w:val="00BA5398"/>
    <w:rsid w:val="00BD49A2"/>
    <w:rsid w:val="00C0005D"/>
    <w:rsid w:val="00C00CAE"/>
    <w:rsid w:val="00C104B0"/>
    <w:rsid w:val="00C32847"/>
    <w:rsid w:val="00C34174"/>
    <w:rsid w:val="00C416EA"/>
    <w:rsid w:val="00C44AAC"/>
    <w:rsid w:val="00C6599F"/>
    <w:rsid w:val="00C82198"/>
    <w:rsid w:val="00C82B2E"/>
    <w:rsid w:val="00C96A08"/>
    <w:rsid w:val="00CA4BC6"/>
    <w:rsid w:val="00CD031E"/>
    <w:rsid w:val="00CF3C65"/>
    <w:rsid w:val="00D11E9D"/>
    <w:rsid w:val="00D15ECA"/>
    <w:rsid w:val="00D17438"/>
    <w:rsid w:val="00D23B65"/>
    <w:rsid w:val="00D6181F"/>
    <w:rsid w:val="00D61FE1"/>
    <w:rsid w:val="00D66B33"/>
    <w:rsid w:val="00D86AD1"/>
    <w:rsid w:val="00DE358C"/>
    <w:rsid w:val="00DE3719"/>
    <w:rsid w:val="00E068F4"/>
    <w:rsid w:val="00E13EEA"/>
    <w:rsid w:val="00E3253F"/>
    <w:rsid w:val="00E33572"/>
    <w:rsid w:val="00E41636"/>
    <w:rsid w:val="00E50D07"/>
    <w:rsid w:val="00E61875"/>
    <w:rsid w:val="00E73899"/>
    <w:rsid w:val="00E92D86"/>
    <w:rsid w:val="00EB2CDE"/>
    <w:rsid w:val="00ED0DA9"/>
    <w:rsid w:val="00ED78A7"/>
    <w:rsid w:val="00EF43A6"/>
    <w:rsid w:val="00EF46BA"/>
    <w:rsid w:val="00EF4F08"/>
    <w:rsid w:val="00F120CD"/>
    <w:rsid w:val="00F31352"/>
    <w:rsid w:val="00F32190"/>
    <w:rsid w:val="00F84AC2"/>
    <w:rsid w:val="00F90C68"/>
    <w:rsid w:val="00FA153E"/>
    <w:rsid w:val="00FA37AA"/>
    <w:rsid w:val="00FB291B"/>
    <w:rsid w:val="00FC3E54"/>
    <w:rsid w:val="00F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AD9"/>
  <w15:chartTrackingRefBased/>
  <w15:docId w15:val="{00625A1E-30C4-4C8A-8712-A605081E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3B65"/>
  </w:style>
  <w:style w:type="paragraph" w:styleId="Heading1">
    <w:name w:val="heading 1"/>
    <w:basedOn w:val="Normal"/>
    <w:next w:val="Normal"/>
    <w:link w:val="Heading1Char"/>
    <w:uiPriority w:val="9"/>
    <w:qFormat/>
    <w:rsid w:val="00200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0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00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00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9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49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313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3A401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fordablelearninggeorgi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144</Words>
  <Characters>1010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 Board of Regents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Reardon</dc:creator>
  <cp:keywords/>
  <dc:description/>
  <cp:lastModifiedBy>Tiffani Reardon</cp:lastModifiedBy>
  <cp:revision>17</cp:revision>
  <dcterms:created xsi:type="dcterms:W3CDTF">2020-06-04T14:17:00Z</dcterms:created>
  <dcterms:modified xsi:type="dcterms:W3CDTF">2020-06-04T15:00:00Z</dcterms:modified>
</cp:coreProperties>
</file>